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0DBEBD" w14:textId="77777777" w:rsidR="003A19A6" w:rsidRDefault="00DB2ED3" w:rsidP="00DB2ED3">
      <w:pPr>
        <w:jc w:val="center"/>
      </w:pPr>
      <w:r>
        <w:rPr>
          <w:noProof/>
          <w:lang w:eastAsia="en-GB"/>
        </w:rPr>
        <w:drawing>
          <wp:inline distT="0" distB="0" distL="0" distR="0" wp14:anchorId="3C893C7E" wp14:editId="77E27327">
            <wp:extent cx="3219450" cy="1323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19450" cy="1323975"/>
                    </a:xfrm>
                    <a:prstGeom prst="rect">
                      <a:avLst/>
                    </a:prstGeom>
                    <a:noFill/>
                    <a:ln>
                      <a:noFill/>
                    </a:ln>
                  </pic:spPr>
                </pic:pic>
              </a:graphicData>
            </a:graphic>
          </wp:inline>
        </w:drawing>
      </w:r>
    </w:p>
    <w:p w14:paraId="685B4814" w14:textId="77777777" w:rsidR="00DB2ED3" w:rsidRDefault="00DB2ED3" w:rsidP="00DB2ED3">
      <w:pPr>
        <w:jc w:val="center"/>
      </w:pPr>
    </w:p>
    <w:p w14:paraId="10E904EE" w14:textId="77777777" w:rsidR="00DB2ED3" w:rsidRDefault="00DB2ED3" w:rsidP="00DB2ED3">
      <w:pPr>
        <w:jc w:val="center"/>
        <w:rPr>
          <w:b/>
        </w:rPr>
      </w:pPr>
      <w:r>
        <w:rPr>
          <w:b/>
        </w:rPr>
        <w:t>Minutes of the Parish Council Meeting held on Thursday 1</w:t>
      </w:r>
      <w:r w:rsidRPr="00DB2ED3">
        <w:rPr>
          <w:b/>
          <w:vertAlign w:val="superscript"/>
        </w:rPr>
        <w:t>st</w:t>
      </w:r>
      <w:r>
        <w:rPr>
          <w:b/>
        </w:rPr>
        <w:t xml:space="preserve"> November 2018</w:t>
      </w:r>
    </w:p>
    <w:p w14:paraId="566ED3E2" w14:textId="77777777" w:rsidR="00DB2ED3" w:rsidRDefault="00DB2ED3" w:rsidP="00DB2ED3">
      <w:pPr>
        <w:jc w:val="center"/>
        <w:rPr>
          <w:b/>
        </w:rPr>
      </w:pPr>
      <w:r>
        <w:rPr>
          <w:b/>
        </w:rPr>
        <w:t>At 7.30pm at Weston Village Hall</w:t>
      </w:r>
    </w:p>
    <w:p w14:paraId="74C3727E" w14:textId="77777777" w:rsidR="00DB2ED3" w:rsidRDefault="00DB2ED3" w:rsidP="00DB2ED3">
      <w:pPr>
        <w:jc w:val="center"/>
        <w:rPr>
          <w:b/>
        </w:rPr>
      </w:pPr>
    </w:p>
    <w:p w14:paraId="090C5379" w14:textId="77777777" w:rsidR="00DB2ED3" w:rsidRDefault="00DB2ED3" w:rsidP="00DB2ED3">
      <w:pPr>
        <w:ind w:left="1440" w:hanging="1440"/>
      </w:pPr>
      <w:r>
        <w:rPr>
          <w:b/>
        </w:rPr>
        <w:t>Present</w:t>
      </w:r>
      <w:r>
        <w:rPr>
          <w:b/>
        </w:rPr>
        <w:tab/>
      </w:r>
      <w:r w:rsidRPr="00DB2ED3">
        <w:t>Rod Barker (Vice Chairman), Chris Morris</w:t>
      </w:r>
      <w:r>
        <w:t>, Paul Marshall, Greg Weston, Deidre Byrne Martin Firman &amp; Liam Kearns</w:t>
      </w:r>
    </w:p>
    <w:p w14:paraId="38EAFAA3" w14:textId="77777777" w:rsidR="00DB2ED3" w:rsidRDefault="00DB2ED3" w:rsidP="00DB2ED3"/>
    <w:p w14:paraId="299E031A" w14:textId="77777777" w:rsidR="00DB2ED3" w:rsidRDefault="00DB2ED3" w:rsidP="00DB2ED3">
      <w:pPr>
        <w:rPr>
          <w:b/>
        </w:rPr>
      </w:pPr>
      <w:r>
        <w:rPr>
          <w:b/>
        </w:rPr>
        <w:t>1.</w:t>
      </w:r>
      <w:r w:rsidRPr="00DB2ED3">
        <w:rPr>
          <w:b/>
        </w:rPr>
        <w:t>To receive apologies for absence</w:t>
      </w:r>
    </w:p>
    <w:p w14:paraId="2DE9C5A7" w14:textId="77777777" w:rsidR="00DB2ED3" w:rsidRDefault="00DB2ED3" w:rsidP="00DB2ED3">
      <w:r>
        <w:t xml:space="preserve">Apologies accepted from Linda Dunn (Chairman) &amp; Linda </w:t>
      </w:r>
      <w:proofErr w:type="gramStart"/>
      <w:r>
        <w:t>St.Hill</w:t>
      </w:r>
      <w:proofErr w:type="gramEnd"/>
      <w:r w:rsidR="006B0633">
        <w:t>.</w:t>
      </w:r>
    </w:p>
    <w:p w14:paraId="7C505CE6" w14:textId="77777777" w:rsidR="00DB2ED3" w:rsidRDefault="00DB2ED3" w:rsidP="00DB2ED3"/>
    <w:p w14:paraId="3208DD77" w14:textId="77777777" w:rsidR="00DB2ED3" w:rsidRDefault="00DB2ED3" w:rsidP="00DB2ED3">
      <w:pPr>
        <w:rPr>
          <w:b/>
        </w:rPr>
      </w:pPr>
      <w:r w:rsidRPr="006B0633">
        <w:rPr>
          <w:b/>
        </w:rPr>
        <w:t>2.</w:t>
      </w:r>
      <w:r>
        <w:t xml:space="preserve"> </w:t>
      </w:r>
      <w:r>
        <w:rPr>
          <w:b/>
        </w:rPr>
        <w:t>To receive declarations of interest and written requests for dispensations</w:t>
      </w:r>
    </w:p>
    <w:p w14:paraId="1924E617" w14:textId="77777777" w:rsidR="00DB2ED3" w:rsidRDefault="00DB2ED3" w:rsidP="00DB2ED3">
      <w:r>
        <w:t>None were received.</w:t>
      </w:r>
    </w:p>
    <w:p w14:paraId="379BBB40" w14:textId="77777777" w:rsidR="006B0633" w:rsidRDefault="006B0633" w:rsidP="00DB2ED3"/>
    <w:p w14:paraId="6C6B573F" w14:textId="77777777" w:rsidR="006B0633" w:rsidRDefault="006B0633" w:rsidP="00DB2ED3">
      <w:pPr>
        <w:rPr>
          <w:b/>
        </w:rPr>
      </w:pPr>
      <w:r w:rsidRPr="006B0633">
        <w:rPr>
          <w:b/>
        </w:rPr>
        <w:t>3.</w:t>
      </w:r>
      <w:r>
        <w:t xml:space="preserve"> </w:t>
      </w:r>
      <w:r>
        <w:rPr>
          <w:b/>
        </w:rPr>
        <w:t>Open Forum</w:t>
      </w:r>
    </w:p>
    <w:p w14:paraId="6CFEF349" w14:textId="77777777" w:rsidR="006B0633" w:rsidRDefault="006B0633" w:rsidP="00DB2ED3">
      <w:pPr>
        <w:rPr>
          <w:b/>
        </w:rPr>
      </w:pPr>
      <w:r>
        <w:rPr>
          <w:b/>
        </w:rPr>
        <w:t xml:space="preserve">To receive the views of </w:t>
      </w:r>
      <w:proofErr w:type="gramStart"/>
      <w:r>
        <w:rPr>
          <w:b/>
        </w:rPr>
        <w:t>local residents</w:t>
      </w:r>
      <w:proofErr w:type="gramEnd"/>
      <w:r>
        <w:rPr>
          <w:b/>
        </w:rPr>
        <w:t xml:space="preserve"> on Parish matters</w:t>
      </w:r>
    </w:p>
    <w:p w14:paraId="0BC82AD6" w14:textId="77777777" w:rsidR="006B0633" w:rsidRDefault="006B0633" w:rsidP="00DB2ED3">
      <w:r>
        <w:t>No matters raised.</w:t>
      </w:r>
    </w:p>
    <w:p w14:paraId="19201C33" w14:textId="77777777" w:rsidR="006B0633" w:rsidRDefault="006B0633" w:rsidP="00DB2ED3"/>
    <w:p w14:paraId="7FE69CCD" w14:textId="77777777" w:rsidR="006B0633" w:rsidRDefault="006B0633" w:rsidP="006B0633">
      <w:pPr>
        <w:ind w:left="720" w:hanging="720"/>
        <w:rPr>
          <w:b/>
        </w:rPr>
      </w:pPr>
      <w:r>
        <w:rPr>
          <w:b/>
        </w:rPr>
        <w:t>4.To agree and sign the minutes of Parish Council Meeting held on Thursday 11</w:t>
      </w:r>
      <w:r w:rsidRPr="006B0633">
        <w:rPr>
          <w:b/>
          <w:vertAlign w:val="superscript"/>
        </w:rPr>
        <w:t>th</w:t>
      </w:r>
      <w:r>
        <w:rPr>
          <w:b/>
        </w:rPr>
        <w:t xml:space="preserve"> October 2018</w:t>
      </w:r>
    </w:p>
    <w:p w14:paraId="4D1A613A" w14:textId="77777777" w:rsidR="006B0633" w:rsidRDefault="006B0633" w:rsidP="006B0633">
      <w:r>
        <w:t xml:space="preserve">It was </w:t>
      </w:r>
      <w:r w:rsidRPr="006B0633">
        <w:rPr>
          <w:b/>
        </w:rPr>
        <w:t xml:space="preserve">RESOLVED </w:t>
      </w:r>
      <w:r>
        <w:t>to agree and sign the minutes of the Parish Council meeting held on Thursday 11</w:t>
      </w:r>
      <w:r w:rsidRPr="006B0633">
        <w:rPr>
          <w:vertAlign w:val="superscript"/>
        </w:rPr>
        <w:t>th</w:t>
      </w:r>
      <w:r>
        <w:t xml:space="preserve"> October 2018</w:t>
      </w:r>
    </w:p>
    <w:p w14:paraId="0810D88C" w14:textId="77777777" w:rsidR="006B0633" w:rsidRDefault="006B0633" w:rsidP="006B0633"/>
    <w:p w14:paraId="09502A9C" w14:textId="77777777" w:rsidR="006B0633" w:rsidRDefault="006B0633" w:rsidP="006B0633">
      <w:pPr>
        <w:rPr>
          <w:b/>
        </w:rPr>
      </w:pPr>
      <w:r>
        <w:rPr>
          <w:b/>
        </w:rPr>
        <w:t>5. Highways</w:t>
      </w:r>
    </w:p>
    <w:p w14:paraId="637F5B8A" w14:textId="77777777" w:rsidR="006B0633" w:rsidRDefault="006B0633" w:rsidP="006B0633">
      <w:r>
        <w:rPr>
          <w:b/>
        </w:rPr>
        <w:tab/>
      </w:r>
      <w:r>
        <w:t>5.1 To consider issues for reporting to Balfour Beatty</w:t>
      </w:r>
    </w:p>
    <w:p w14:paraId="27E7B82B" w14:textId="77777777" w:rsidR="006B0633" w:rsidRDefault="006B0633" w:rsidP="006B0633">
      <w:r>
        <w:tab/>
        <w:t>No new issues for reporting.  The Chairman’s response to the pothole review had not been seen.</w:t>
      </w:r>
      <w:r w:rsidR="00BD31D3">
        <w:t xml:space="preserve"> It would be available at the next Council meeting.</w:t>
      </w:r>
    </w:p>
    <w:p w14:paraId="7F9106D5" w14:textId="7E2A6DBF" w:rsidR="006B0633" w:rsidRDefault="006B0633" w:rsidP="006B0633">
      <w:r>
        <w:tab/>
        <w:t xml:space="preserve">5.2 The response to the Clerk’s request for clarification of the term “archived” had been received.  It was inconclusive, simply indicating that </w:t>
      </w:r>
      <w:r w:rsidR="00BD31D3">
        <w:t>the matter had been closed by Balfour Beatty.</w:t>
      </w:r>
    </w:p>
    <w:p w14:paraId="3CC140E8" w14:textId="3CC052A2" w:rsidR="0029487E" w:rsidRDefault="0029487E" w:rsidP="006B0633">
      <w:r>
        <w:tab/>
        <w:t>5.3 It was suggested that Balfour Beatty be asked to repaint the white lines at the Bollitree junction to make it clear that traffic turning right should stay to the left of the island.</w:t>
      </w:r>
    </w:p>
    <w:p w14:paraId="79C028F0" w14:textId="77777777" w:rsidR="00BD31D3" w:rsidRDefault="00BD31D3" w:rsidP="006B0633"/>
    <w:p w14:paraId="5BEF804A" w14:textId="77777777" w:rsidR="007E424B" w:rsidRDefault="00BD31D3" w:rsidP="006B0633">
      <w:pPr>
        <w:rPr>
          <w:b/>
        </w:rPr>
      </w:pPr>
      <w:r w:rsidRPr="00BD31D3">
        <w:rPr>
          <w:b/>
        </w:rPr>
        <w:t>6. Lengthsman</w:t>
      </w:r>
    </w:p>
    <w:p w14:paraId="0E196F87" w14:textId="77777777" w:rsidR="00BD31D3" w:rsidRDefault="00BD31D3" w:rsidP="007A40A7">
      <w:pPr>
        <w:ind w:firstLine="720"/>
      </w:pPr>
      <w:r w:rsidRPr="00BD31D3">
        <w:t>5.1</w:t>
      </w:r>
      <w:r>
        <w:t xml:space="preserve"> </w:t>
      </w:r>
      <w:r w:rsidR="007E424B">
        <w:t>Work had been undertaken Green Lane</w:t>
      </w:r>
      <w:r w:rsidR="0044127B">
        <w:t xml:space="preserve"> </w:t>
      </w:r>
      <w:r w:rsidR="007E424B">
        <w:t>footpath maintenance and digging out the grip near Bollitree. A gate had been hung on footpath off A40 by Bevan’s Farm.</w:t>
      </w:r>
    </w:p>
    <w:p w14:paraId="00D83CF4" w14:textId="77777777" w:rsidR="003E62B1" w:rsidRDefault="007E424B" w:rsidP="003E62B1">
      <w:pPr>
        <w:ind w:firstLine="720"/>
      </w:pPr>
      <w:r w:rsidRPr="007E424B">
        <w:t xml:space="preserve">5.2 </w:t>
      </w:r>
      <w:r>
        <w:t xml:space="preserve">Work to be done: Clear bridge at Pontshill during </w:t>
      </w:r>
      <w:r w:rsidR="007A40A7">
        <w:t>the next week.</w:t>
      </w:r>
    </w:p>
    <w:p w14:paraId="02A704E2" w14:textId="77777777" w:rsidR="007A40A7" w:rsidRDefault="007A40A7" w:rsidP="007A40A7"/>
    <w:p w14:paraId="5C72F3F8" w14:textId="77777777" w:rsidR="007A40A7" w:rsidRDefault="007A40A7" w:rsidP="007A40A7">
      <w:pPr>
        <w:rPr>
          <w:b/>
        </w:rPr>
      </w:pPr>
      <w:r>
        <w:rPr>
          <w:b/>
        </w:rPr>
        <w:t>7. Footpaths</w:t>
      </w:r>
    </w:p>
    <w:p w14:paraId="41065A54" w14:textId="77777777" w:rsidR="007A40A7" w:rsidRDefault="007A40A7" w:rsidP="007A40A7">
      <w:pPr>
        <w:ind w:firstLine="720"/>
      </w:pPr>
      <w:r w:rsidRPr="007A40A7">
        <w:t xml:space="preserve">No report </w:t>
      </w:r>
    </w:p>
    <w:p w14:paraId="2BC422F5" w14:textId="77777777" w:rsidR="007A40A7" w:rsidRDefault="007A40A7" w:rsidP="007A40A7"/>
    <w:p w14:paraId="1E7DCDB3" w14:textId="77777777" w:rsidR="007A40A7" w:rsidRDefault="007A40A7" w:rsidP="007A40A7">
      <w:pPr>
        <w:rPr>
          <w:b/>
        </w:rPr>
      </w:pPr>
      <w:r>
        <w:rPr>
          <w:b/>
        </w:rPr>
        <w:t xml:space="preserve">8. Planning </w:t>
      </w:r>
    </w:p>
    <w:p w14:paraId="5B490472" w14:textId="77777777" w:rsidR="007A40A7" w:rsidRDefault="007A40A7" w:rsidP="007A40A7">
      <w:pPr>
        <w:ind w:firstLine="720"/>
      </w:pPr>
      <w:r>
        <w:t>8.1 No applications accepted/approved by Herefordshire Council since the last meeting</w:t>
      </w:r>
    </w:p>
    <w:p w14:paraId="1B3C8101" w14:textId="77777777" w:rsidR="00C179B0" w:rsidRDefault="007A40A7" w:rsidP="00C179B0">
      <w:pPr>
        <w:ind w:firstLine="720"/>
      </w:pPr>
      <w:r>
        <w:t xml:space="preserve">8.2To consider </w:t>
      </w:r>
      <w:r w:rsidR="00F7563D">
        <w:t>commenting on application 183559 New storage unit and repositioning of car parking area near Rudhall Mill Ph</w:t>
      </w:r>
      <w:bookmarkStart w:id="0" w:name="_GoBack"/>
      <w:bookmarkEnd w:id="0"/>
      <w:r w:rsidR="00F7563D">
        <w:t xml:space="preserve">ocle Green. It was </w:t>
      </w:r>
      <w:r w:rsidR="00F7563D">
        <w:rPr>
          <w:b/>
        </w:rPr>
        <w:t xml:space="preserve">RESOLVED </w:t>
      </w:r>
      <w:r w:rsidR="00F7563D">
        <w:t>that an objection should be lodged.  Although the premises are outside the Parish boundary, the development of the site will lead to a greater volume of traffic on the lanes of the Parish.</w:t>
      </w:r>
    </w:p>
    <w:p w14:paraId="7B2DB2F1" w14:textId="77777777" w:rsidR="00C179B0" w:rsidRDefault="00C179B0" w:rsidP="00F7563D">
      <w:pPr>
        <w:ind w:firstLine="720"/>
      </w:pPr>
    </w:p>
    <w:p w14:paraId="2336AE81" w14:textId="77777777" w:rsidR="00C179B0" w:rsidRDefault="00C179B0" w:rsidP="000871D7">
      <w:pPr>
        <w:rPr>
          <w:b/>
        </w:rPr>
      </w:pPr>
    </w:p>
    <w:p w14:paraId="03D15486" w14:textId="77777777" w:rsidR="00C179B0" w:rsidRDefault="00C179B0" w:rsidP="000871D7">
      <w:pPr>
        <w:rPr>
          <w:b/>
        </w:rPr>
      </w:pPr>
    </w:p>
    <w:p w14:paraId="10A43B00" w14:textId="77777777" w:rsidR="00C179B0" w:rsidRDefault="00C179B0" w:rsidP="000871D7">
      <w:pPr>
        <w:rPr>
          <w:b/>
        </w:rPr>
      </w:pPr>
    </w:p>
    <w:p w14:paraId="077829D3" w14:textId="77777777" w:rsidR="00C179B0" w:rsidRDefault="00F7563D" w:rsidP="000871D7">
      <w:pPr>
        <w:rPr>
          <w:b/>
        </w:rPr>
      </w:pPr>
      <w:r>
        <w:rPr>
          <w:b/>
        </w:rPr>
        <w:t>9. Policies</w:t>
      </w:r>
    </w:p>
    <w:p w14:paraId="27E92752" w14:textId="77777777" w:rsidR="007A40A7" w:rsidRPr="00C179B0" w:rsidRDefault="000871D7" w:rsidP="000871D7">
      <w:pPr>
        <w:rPr>
          <w:b/>
        </w:rPr>
      </w:pPr>
      <w:r w:rsidRPr="000871D7">
        <w:t>9.1</w:t>
      </w:r>
      <w:r>
        <w:t xml:space="preserve"> The Finance Working Group had received the information concerning the Financial Regulations and Standing Orders policy and would meet to discuss it. A recommendation will be made to the next Parish Council meeting.</w:t>
      </w:r>
    </w:p>
    <w:p w14:paraId="369639F3" w14:textId="77777777" w:rsidR="000871D7" w:rsidRDefault="000871D7" w:rsidP="000871D7"/>
    <w:p w14:paraId="3C39EBDB" w14:textId="77777777" w:rsidR="000871D7" w:rsidRDefault="000871D7" w:rsidP="000871D7">
      <w:pPr>
        <w:rPr>
          <w:b/>
        </w:rPr>
      </w:pPr>
      <w:r>
        <w:rPr>
          <w:b/>
        </w:rPr>
        <w:t>10 Finance</w:t>
      </w:r>
    </w:p>
    <w:p w14:paraId="1519FC77" w14:textId="77777777" w:rsidR="000871D7" w:rsidRDefault="000871D7" w:rsidP="000871D7">
      <w:r>
        <w:rPr>
          <w:b/>
        </w:rPr>
        <w:tab/>
      </w:r>
      <w:r w:rsidR="0004464C" w:rsidRPr="0004464C">
        <w:t>10.1</w:t>
      </w:r>
      <w:r w:rsidR="0004464C">
        <w:rPr>
          <w:b/>
        </w:rPr>
        <w:t xml:space="preserve"> </w:t>
      </w:r>
      <w:r>
        <w:t xml:space="preserve">To note bank balance: The </w:t>
      </w:r>
      <w:r w:rsidR="0044127B">
        <w:t>V</w:t>
      </w:r>
      <w:r>
        <w:t>ice Chairman reported that, in the absence of a Parish Clerk, he had estimated the ban</w:t>
      </w:r>
      <w:r w:rsidR="0044127B">
        <w:t>k</w:t>
      </w:r>
      <w:r>
        <w:t xml:space="preserve"> balance to be £33292.30.  A full r</w:t>
      </w:r>
      <w:r w:rsidR="0004464C">
        <w:t>e</w:t>
      </w:r>
      <w:r>
        <w:t>port would be made to the next Council meeting</w:t>
      </w:r>
      <w:r w:rsidR="0004464C">
        <w:t>.</w:t>
      </w:r>
    </w:p>
    <w:p w14:paraId="20F714C9" w14:textId="77777777" w:rsidR="0004464C" w:rsidRDefault="0004464C" w:rsidP="000871D7">
      <w:r>
        <w:tab/>
        <w:t xml:space="preserve">10.2 To consider invoice for payment.  It was </w:t>
      </w:r>
      <w:r>
        <w:rPr>
          <w:b/>
        </w:rPr>
        <w:t xml:space="preserve">RESOLVED </w:t>
      </w:r>
      <w:r>
        <w:t>to pay the invoice for £225.00 to the Lengthsman, Wayne Reed.</w:t>
      </w:r>
    </w:p>
    <w:p w14:paraId="41E5154C" w14:textId="1E1A8491" w:rsidR="0004464C" w:rsidRDefault="0004464C" w:rsidP="000871D7">
      <w:r>
        <w:tab/>
        <w:t>10.3 Internet Banking. No report was received.</w:t>
      </w:r>
    </w:p>
    <w:p w14:paraId="7A5C6BF7" w14:textId="31FCB6B8" w:rsidR="0029487E" w:rsidRDefault="0029487E" w:rsidP="000871D7">
      <w:r>
        <w:tab/>
      </w:r>
      <w:proofErr w:type="gramStart"/>
      <w:r>
        <w:t>10.4  Chris</w:t>
      </w:r>
      <w:proofErr w:type="gramEnd"/>
      <w:r>
        <w:t xml:space="preserve"> Morris reported that some financial information had been removed from the Council website.  He would liaise with the website builder to have these replaced.</w:t>
      </w:r>
    </w:p>
    <w:p w14:paraId="0C6ED9E2" w14:textId="77777777" w:rsidR="0004464C" w:rsidRDefault="0004464C" w:rsidP="000871D7"/>
    <w:p w14:paraId="13A95B57" w14:textId="77777777" w:rsidR="0004464C" w:rsidRDefault="0004464C" w:rsidP="000871D7">
      <w:pPr>
        <w:rPr>
          <w:b/>
        </w:rPr>
      </w:pPr>
      <w:r>
        <w:rPr>
          <w:b/>
        </w:rPr>
        <w:t>11. Parish Projects</w:t>
      </w:r>
    </w:p>
    <w:p w14:paraId="6321E0D6" w14:textId="77777777" w:rsidR="0004464C" w:rsidRPr="0044127B" w:rsidRDefault="0004464C" w:rsidP="000871D7">
      <w:pPr>
        <w:rPr>
          <w:b/>
        </w:rPr>
      </w:pPr>
      <w:r>
        <w:tab/>
      </w:r>
      <w:r w:rsidRPr="0044127B">
        <w:rPr>
          <w:b/>
        </w:rPr>
        <w:t>11.1 To receive verbal reports on the following Parish projects:</w:t>
      </w:r>
    </w:p>
    <w:p w14:paraId="25BB4F7B" w14:textId="77777777" w:rsidR="0004464C" w:rsidRDefault="0004464C" w:rsidP="000871D7">
      <w:r>
        <w:tab/>
        <w:t xml:space="preserve">11.2/11.2a </w:t>
      </w:r>
      <w:r w:rsidR="0044127B">
        <w:t>The</w:t>
      </w:r>
      <w:r>
        <w:t xml:space="preserve"> </w:t>
      </w:r>
      <w:r w:rsidR="0044127B">
        <w:t>V</w:t>
      </w:r>
      <w:r>
        <w:t xml:space="preserve">ice Chairman reported that the form requesting agreement to the possible sites for locating SID bases had been sent to Cllr. H. Bramer </w:t>
      </w:r>
      <w:r w:rsidR="00017872">
        <w:t xml:space="preserve">for counter signature.  It was </w:t>
      </w:r>
      <w:r w:rsidR="00017872">
        <w:rPr>
          <w:b/>
        </w:rPr>
        <w:t xml:space="preserve">RESOLVED </w:t>
      </w:r>
      <w:r w:rsidR="005A7333">
        <w:t xml:space="preserve">that “20 is Plenty” signs for School Lane be procured.  The Council authorised the Vice Chairman to order two signs at a maximum cost of £150. </w:t>
      </w:r>
    </w:p>
    <w:p w14:paraId="1DE4DE14" w14:textId="77777777" w:rsidR="005A7333" w:rsidRDefault="005A7333" w:rsidP="000871D7">
      <w:r>
        <w:tab/>
        <w:t>11.3 Community right to bid. No report</w:t>
      </w:r>
    </w:p>
    <w:p w14:paraId="7028682D" w14:textId="3760F818" w:rsidR="005A7333" w:rsidRDefault="005A7333" w:rsidP="000871D7">
      <w:r>
        <w:tab/>
        <w:t>11.4 Service and Facilities.  Cllr Firman reported that progress had been made on the production of a Parish Council booklet provisionally to be called Weston Collect. He was aiming to have a final draft available for the council meeting in February</w:t>
      </w:r>
      <w:r w:rsidR="0029487E">
        <w:t xml:space="preserve"> or </w:t>
      </w:r>
      <w:proofErr w:type="gramStart"/>
      <w:r w:rsidR="0029487E">
        <w:t>March.</w:t>
      </w:r>
      <w:r>
        <w:t>.</w:t>
      </w:r>
      <w:proofErr w:type="gramEnd"/>
    </w:p>
    <w:p w14:paraId="5931680E" w14:textId="77777777" w:rsidR="005A7333" w:rsidRDefault="005A7333" w:rsidP="000871D7">
      <w:r>
        <w:tab/>
        <w:t>11.4 Sustaining the rural environment.  A litter pick would be organised for 8</w:t>
      </w:r>
      <w:r w:rsidRPr="005A7333">
        <w:rPr>
          <w:vertAlign w:val="superscript"/>
        </w:rPr>
        <w:t>th</w:t>
      </w:r>
      <w:r>
        <w:t xml:space="preserve"> December</w:t>
      </w:r>
      <w:r w:rsidR="0044127B">
        <w:t xml:space="preserve"> </w:t>
      </w:r>
      <w:r>
        <w:t>2018.  Cllr Byrne will co-ordinate.</w:t>
      </w:r>
    </w:p>
    <w:p w14:paraId="5771B587" w14:textId="77777777" w:rsidR="005A7333" w:rsidRDefault="005A7333" w:rsidP="000871D7"/>
    <w:p w14:paraId="404DF115" w14:textId="77777777" w:rsidR="005A7333" w:rsidRDefault="005A7333" w:rsidP="000871D7">
      <w:pPr>
        <w:rPr>
          <w:b/>
        </w:rPr>
      </w:pPr>
      <w:r>
        <w:rPr>
          <w:b/>
        </w:rPr>
        <w:t>12. Progress on recruitment of a Parish clerk.</w:t>
      </w:r>
    </w:p>
    <w:p w14:paraId="092681D5" w14:textId="46FA8969" w:rsidR="005A7333" w:rsidRDefault="005A7333" w:rsidP="000871D7">
      <w:r>
        <w:rPr>
          <w:b/>
        </w:rPr>
        <w:tab/>
      </w:r>
      <w:r w:rsidRPr="005A7333">
        <w:t xml:space="preserve">12.1 </w:t>
      </w:r>
      <w:r>
        <w:t>Advertisements had been placed on notice boards and in the Weston News.  There had been no response so far.</w:t>
      </w:r>
    </w:p>
    <w:p w14:paraId="14764F73" w14:textId="26D2C05D" w:rsidR="0029487E" w:rsidRDefault="0029487E" w:rsidP="000871D7">
      <w:r>
        <w:tab/>
      </w:r>
      <w:proofErr w:type="gramStart"/>
      <w:r>
        <w:t>12.2  Since</w:t>
      </w:r>
      <w:proofErr w:type="gramEnd"/>
      <w:r>
        <w:t xml:space="preserve"> the Council meetings had been moved from a Monday evening to Thursday, Deidre Byrne suggested that the Council should return to Mondays in the future.  No decision will be taken on this until a new clerk is in place.</w:t>
      </w:r>
    </w:p>
    <w:p w14:paraId="254F7BA2" w14:textId="77777777" w:rsidR="008113D5" w:rsidRDefault="008113D5" w:rsidP="000871D7"/>
    <w:p w14:paraId="7546B29E" w14:textId="77777777" w:rsidR="008113D5" w:rsidRDefault="008113D5" w:rsidP="008113D5">
      <w:pPr>
        <w:rPr>
          <w:b/>
        </w:rPr>
      </w:pPr>
      <w:r>
        <w:rPr>
          <w:b/>
        </w:rPr>
        <w:t xml:space="preserve">13. Correspondence </w:t>
      </w:r>
    </w:p>
    <w:p w14:paraId="343F3D27" w14:textId="77777777" w:rsidR="008113D5" w:rsidRDefault="008113D5" w:rsidP="008113D5">
      <w:r>
        <w:tab/>
        <w:t>13.1 No correspondence received</w:t>
      </w:r>
    </w:p>
    <w:p w14:paraId="7919CE6A" w14:textId="77777777" w:rsidR="008113D5" w:rsidRDefault="008113D5" w:rsidP="008113D5"/>
    <w:p w14:paraId="6E10C31F" w14:textId="77777777" w:rsidR="008113D5" w:rsidRDefault="008113D5" w:rsidP="008113D5">
      <w:pPr>
        <w:rPr>
          <w:b/>
        </w:rPr>
      </w:pPr>
      <w:r w:rsidRPr="008113D5">
        <w:rPr>
          <w:b/>
        </w:rPr>
        <w:t>14</w:t>
      </w:r>
      <w:r>
        <w:rPr>
          <w:b/>
        </w:rPr>
        <w:t>. Items to be raised at the next meeting</w:t>
      </w:r>
      <w:r w:rsidRPr="008113D5">
        <w:rPr>
          <w:b/>
        </w:rPr>
        <w:t xml:space="preserve"> </w:t>
      </w:r>
    </w:p>
    <w:p w14:paraId="141A7DF7" w14:textId="77777777" w:rsidR="008113D5" w:rsidRDefault="008113D5" w:rsidP="008113D5">
      <w:r>
        <w:rPr>
          <w:b/>
        </w:rPr>
        <w:tab/>
      </w:r>
      <w:r w:rsidRPr="008113D5">
        <w:t>Chairman’s response to potholer report</w:t>
      </w:r>
    </w:p>
    <w:p w14:paraId="575F3064" w14:textId="77777777" w:rsidR="008113D5" w:rsidRDefault="008113D5" w:rsidP="008113D5">
      <w:r>
        <w:tab/>
        <w:t>Results of Chairman’s meeting with Balfour Beatty</w:t>
      </w:r>
    </w:p>
    <w:p w14:paraId="79D046FD" w14:textId="77777777" w:rsidR="008113D5" w:rsidRDefault="008113D5" w:rsidP="008113D5">
      <w:r>
        <w:tab/>
        <w:t>Policies on Finance</w:t>
      </w:r>
    </w:p>
    <w:p w14:paraId="46404FDF" w14:textId="77777777" w:rsidR="008113D5" w:rsidRDefault="008113D5" w:rsidP="008113D5">
      <w:r>
        <w:tab/>
        <w:t>Sponsorship of Community Champion’s Award</w:t>
      </w:r>
    </w:p>
    <w:p w14:paraId="2C44F082" w14:textId="77777777" w:rsidR="008113D5" w:rsidRDefault="008113D5" w:rsidP="008113D5">
      <w:r>
        <w:t>`</w:t>
      </w:r>
      <w:r>
        <w:tab/>
        <w:t>Cameras at the Village Hall.</w:t>
      </w:r>
    </w:p>
    <w:p w14:paraId="6BCB848A" w14:textId="77777777" w:rsidR="00656827" w:rsidRDefault="00656827" w:rsidP="008113D5">
      <w:r>
        <w:tab/>
        <w:t>Parishioner’s complaint about noise from Penyard House.</w:t>
      </w:r>
    </w:p>
    <w:p w14:paraId="79A88FC0" w14:textId="77777777" w:rsidR="0044127B" w:rsidRDefault="0044127B" w:rsidP="008113D5"/>
    <w:p w14:paraId="529FAF10" w14:textId="77777777" w:rsidR="0044127B" w:rsidRDefault="0044127B" w:rsidP="008113D5">
      <w:pPr>
        <w:rPr>
          <w:b/>
        </w:rPr>
      </w:pPr>
      <w:r>
        <w:rPr>
          <w:b/>
        </w:rPr>
        <w:t>15. To note the date of the next meeting as Thursday December 6</w:t>
      </w:r>
      <w:r w:rsidRPr="0044127B">
        <w:rPr>
          <w:b/>
          <w:vertAlign w:val="superscript"/>
        </w:rPr>
        <w:t>th</w:t>
      </w:r>
      <w:r>
        <w:rPr>
          <w:b/>
        </w:rPr>
        <w:t>, 2018 at 7.30 pm in Weston Village Hall</w:t>
      </w:r>
    </w:p>
    <w:p w14:paraId="530BCB75" w14:textId="77777777" w:rsidR="0044127B" w:rsidRPr="0044127B" w:rsidRDefault="0044127B" w:rsidP="008113D5">
      <w:r>
        <w:t xml:space="preserve">It was </w:t>
      </w:r>
      <w:r>
        <w:rPr>
          <w:b/>
        </w:rPr>
        <w:t xml:space="preserve">RESOLVED </w:t>
      </w:r>
      <w:r>
        <w:t>that the next meeting will take place at 7.30pm on Thursday December 6</w:t>
      </w:r>
      <w:r w:rsidRPr="0044127B">
        <w:rPr>
          <w:vertAlign w:val="superscript"/>
        </w:rPr>
        <w:t>th</w:t>
      </w:r>
      <w:r>
        <w:t>, 2018 in Weston Village Hall</w:t>
      </w:r>
    </w:p>
    <w:p w14:paraId="06892EC2" w14:textId="77777777" w:rsidR="008113D5" w:rsidRDefault="008113D5" w:rsidP="008113D5"/>
    <w:p w14:paraId="57D3877D" w14:textId="77777777" w:rsidR="008113D5" w:rsidRDefault="008113D5" w:rsidP="008113D5"/>
    <w:p w14:paraId="6901BD65" w14:textId="77777777" w:rsidR="008113D5" w:rsidRDefault="008113D5" w:rsidP="008113D5">
      <w:pPr>
        <w:rPr>
          <w:b/>
        </w:rPr>
      </w:pPr>
      <w:r>
        <w:rPr>
          <w:b/>
        </w:rPr>
        <w:lastRenderedPageBreak/>
        <w:t>Signed……………………………………….</w:t>
      </w:r>
      <w:r>
        <w:rPr>
          <w:b/>
        </w:rPr>
        <w:tab/>
      </w:r>
      <w:r>
        <w:rPr>
          <w:b/>
        </w:rPr>
        <w:tab/>
      </w:r>
      <w:r>
        <w:rPr>
          <w:b/>
        </w:rPr>
        <w:tab/>
        <w:t>Dated…………………………………………</w:t>
      </w:r>
      <w:proofErr w:type="gramStart"/>
      <w:r>
        <w:rPr>
          <w:b/>
        </w:rPr>
        <w:t>…..</w:t>
      </w:r>
      <w:proofErr w:type="gramEnd"/>
    </w:p>
    <w:p w14:paraId="02CBB69E" w14:textId="77777777" w:rsidR="008113D5" w:rsidRDefault="008113D5" w:rsidP="008113D5">
      <w:pPr>
        <w:rPr>
          <w:b/>
        </w:rPr>
      </w:pPr>
    </w:p>
    <w:p w14:paraId="5C298697" w14:textId="77777777" w:rsidR="008113D5" w:rsidRDefault="008113D5" w:rsidP="008113D5">
      <w:pPr>
        <w:rPr>
          <w:b/>
        </w:rPr>
      </w:pPr>
      <w:r>
        <w:rPr>
          <w:b/>
        </w:rPr>
        <w:t xml:space="preserve">Rod </w:t>
      </w:r>
      <w:proofErr w:type="gramStart"/>
      <w:r>
        <w:rPr>
          <w:b/>
        </w:rPr>
        <w:t>Barker</w:t>
      </w:r>
      <w:r w:rsidR="0044127B">
        <w:rPr>
          <w:b/>
        </w:rPr>
        <w:t xml:space="preserve">  Vice</w:t>
      </w:r>
      <w:proofErr w:type="gramEnd"/>
      <w:r w:rsidR="0044127B">
        <w:rPr>
          <w:b/>
        </w:rPr>
        <w:t xml:space="preserve"> Chairman</w:t>
      </w:r>
    </w:p>
    <w:p w14:paraId="401D3BBB" w14:textId="77777777" w:rsidR="008113D5" w:rsidRDefault="008113D5" w:rsidP="008113D5">
      <w:pPr>
        <w:rPr>
          <w:b/>
        </w:rPr>
      </w:pPr>
    </w:p>
    <w:sectPr w:rsidR="008113D5" w:rsidSect="00C179B0">
      <w:headerReference w:type="even" r:id="rId8"/>
      <w:headerReference w:type="default" r:id="rId9"/>
      <w:footerReference w:type="even" r:id="rId10"/>
      <w:footerReference w:type="default" r:id="rId11"/>
      <w:headerReference w:type="first" r:id="rId12"/>
      <w:footerReference w:type="first" r:id="rId13"/>
      <w:pgSz w:w="11906" w:h="16838"/>
      <w:pgMar w:top="1077" w:right="1191" w:bottom="1077"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2E0AA5" w14:textId="77777777" w:rsidR="003822CE" w:rsidRDefault="003822CE" w:rsidP="006A106F">
      <w:r>
        <w:separator/>
      </w:r>
    </w:p>
  </w:endnote>
  <w:endnote w:type="continuationSeparator" w:id="0">
    <w:p w14:paraId="78B32A4F" w14:textId="77777777" w:rsidR="003822CE" w:rsidRDefault="003822CE" w:rsidP="006A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20002A87"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EC1FF" w14:textId="77777777" w:rsidR="006A106F" w:rsidRDefault="006A1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C3604" w14:textId="77777777" w:rsidR="006A106F" w:rsidRDefault="006A1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0D447" w14:textId="77777777" w:rsidR="006A106F" w:rsidRDefault="006A10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61966D" w14:textId="77777777" w:rsidR="003822CE" w:rsidRDefault="003822CE" w:rsidP="006A106F">
      <w:r>
        <w:separator/>
      </w:r>
    </w:p>
  </w:footnote>
  <w:footnote w:type="continuationSeparator" w:id="0">
    <w:p w14:paraId="372498C7" w14:textId="77777777" w:rsidR="003822CE" w:rsidRDefault="003822CE" w:rsidP="006A1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203E1" w14:textId="77777777" w:rsidR="006A106F" w:rsidRDefault="003822CE">
    <w:pPr>
      <w:pStyle w:val="Header"/>
    </w:pPr>
    <w:r>
      <w:rPr>
        <w:noProof/>
      </w:rPr>
      <w:pict w14:anchorId="312C61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440037" o:spid="_x0000_s2050" type="#_x0000_t136" style="position:absolute;margin-left:0;margin-top:0;width:397.65pt;height:238.6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99EB8" w14:textId="77777777" w:rsidR="006A106F" w:rsidRDefault="003822CE">
    <w:pPr>
      <w:pStyle w:val="Header"/>
    </w:pPr>
    <w:r>
      <w:rPr>
        <w:noProof/>
      </w:rPr>
      <w:pict w14:anchorId="0E95F7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440038" o:spid="_x0000_s2051" type="#_x0000_t136" style="position:absolute;margin-left:0;margin-top:0;width:397.65pt;height:238.6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D4C96" w14:textId="77777777" w:rsidR="006A106F" w:rsidRDefault="003822CE">
    <w:pPr>
      <w:pStyle w:val="Header"/>
    </w:pPr>
    <w:r>
      <w:rPr>
        <w:noProof/>
      </w:rPr>
      <w:pict w14:anchorId="2A4176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440036" o:spid="_x0000_s2049" type="#_x0000_t136" style="position:absolute;margin-left:0;margin-top:0;width:397.65pt;height:238.6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03C7C"/>
    <w:multiLevelType w:val="hybridMultilevel"/>
    <w:tmpl w:val="C6BEFF6C"/>
    <w:lvl w:ilvl="0" w:tplc="DDE64296">
      <w:start w:val="1"/>
      <w:numFmt w:val="decimal"/>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4E5720F"/>
    <w:multiLevelType w:val="hybridMultilevel"/>
    <w:tmpl w:val="4762CA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B2ED3"/>
    <w:rsid w:val="00017872"/>
    <w:rsid w:val="0004464C"/>
    <w:rsid w:val="000871D7"/>
    <w:rsid w:val="000C6AAD"/>
    <w:rsid w:val="000D28FB"/>
    <w:rsid w:val="001755F7"/>
    <w:rsid w:val="0029487E"/>
    <w:rsid w:val="003822CE"/>
    <w:rsid w:val="003E62B1"/>
    <w:rsid w:val="0044127B"/>
    <w:rsid w:val="005A7333"/>
    <w:rsid w:val="00656827"/>
    <w:rsid w:val="00681D8D"/>
    <w:rsid w:val="006A106F"/>
    <w:rsid w:val="006B0633"/>
    <w:rsid w:val="007A40A7"/>
    <w:rsid w:val="007E424B"/>
    <w:rsid w:val="008079D5"/>
    <w:rsid w:val="008113D5"/>
    <w:rsid w:val="009A0AA9"/>
    <w:rsid w:val="00A05D58"/>
    <w:rsid w:val="00BD31D3"/>
    <w:rsid w:val="00C130B2"/>
    <w:rsid w:val="00C179B0"/>
    <w:rsid w:val="00DB2ED3"/>
    <w:rsid w:val="00F75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FED3D8"/>
  <w15:docId w15:val="{7FFC29CD-911A-48F9-8E12-FF9D15250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9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2ED3"/>
    <w:pPr>
      <w:ind w:left="720"/>
      <w:contextualSpacing/>
    </w:pPr>
  </w:style>
  <w:style w:type="paragraph" w:styleId="BalloonText">
    <w:name w:val="Balloon Text"/>
    <w:basedOn w:val="Normal"/>
    <w:link w:val="BalloonTextChar"/>
    <w:uiPriority w:val="99"/>
    <w:semiHidden/>
    <w:unhideWhenUsed/>
    <w:rsid w:val="006A106F"/>
    <w:rPr>
      <w:rFonts w:ascii="Tahoma" w:hAnsi="Tahoma" w:cs="Tahoma"/>
      <w:sz w:val="16"/>
      <w:szCs w:val="16"/>
    </w:rPr>
  </w:style>
  <w:style w:type="character" w:customStyle="1" w:styleId="BalloonTextChar">
    <w:name w:val="Balloon Text Char"/>
    <w:basedOn w:val="DefaultParagraphFont"/>
    <w:link w:val="BalloonText"/>
    <w:uiPriority w:val="99"/>
    <w:semiHidden/>
    <w:rsid w:val="006A106F"/>
    <w:rPr>
      <w:rFonts w:ascii="Tahoma" w:hAnsi="Tahoma" w:cs="Tahoma"/>
      <w:sz w:val="16"/>
      <w:szCs w:val="16"/>
    </w:rPr>
  </w:style>
  <w:style w:type="paragraph" w:styleId="Header">
    <w:name w:val="header"/>
    <w:basedOn w:val="Normal"/>
    <w:link w:val="HeaderChar"/>
    <w:uiPriority w:val="99"/>
    <w:semiHidden/>
    <w:unhideWhenUsed/>
    <w:rsid w:val="006A106F"/>
    <w:pPr>
      <w:tabs>
        <w:tab w:val="center" w:pos="4513"/>
        <w:tab w:val="right" w:pos="9026"/>
      </w:tabs>
    </w:pPr>
  </w:style>
  <w:style w:type="character" w:customStyle="1" w:styleId="HeaderChar">
    <w:name w:val="Header Char"/>
    <w:basedOn w:val="DefaultParagraphFont"/>
    <w:link w:val="Header"/>
    <w:uiPriority w:val="99"/>
    <w:semiHidden/>
    <w:rsid w:val="006A106F"/>
  </w:style>
  <w:style w:type="paragraph" w:styleId="Footer">
    <w:name w:val="footer"/>
    <w:basedOn w:val="Normal"/>
    <w:link w:val="FooterChar"/>
    <w:uiPriority w:val="99"/>
    <w:semiHidden/>
    <w:unhideWhenUsed/>
    <w:rsid w:val="006A106F"/>
    <w:pPr>
      <w:tabs>
        <w:tab w:val="center" w:pos="4513"/>
        <w:tab w:val="right" w:pos="9026"/>
      </w:tabs>
    </w:pPr>
  </w:style>
  <w:style w:type="character" w:customStyle="1" w:styleId="FooterChar">
    <w:name w:val="Footer Char"/>
    <w:basedOn w:val="DefaultParagraphFont"/>
    <w:link w:val="Footer"/>
    <w:uiPriority w:val="99"/>
    <w:semiHidden/>
    <w:rsid w:val="006A1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702</Words>
  <Characters>4004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 Barker</dc:creator>
  <cp:lastModifiedBy>Rod Barker</cp:lastModifiedBy>
  <cp:revision>4</cp:revision>
  <dcterms:created xsi:type="dcterms:W3CDTF">2018-11-05T15:33:00Z</dcterms:created>
  <dcterms:modified xsi:type="dcterms:W3CDTF">2018-11-12T13:49:00Z</dcterms:modified>
</cp:coreProperties>
</file>